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40" w:type="dxa"/>
        <w:tblLook w:val="04A0" w:firstRow="1" w:lastRow="0" w:firstColumn="1" w:lastColumn="0" w:noHBand="0" w:noVBand="1"/>
      </w:tblPr>
      <w:tblGrid>
        <w:gridCol w:w="4111"/>
        <w:gridCol w:w="441"/>
        <w:gridCol w:w="924"/>
        <w:gridCol w:w="486"/>
        <w:gridCol w:w="142"/>
        <w:gridCol w:w="133"/>
        <w:gridCol w:w="236"/>
        <w:gridCol w:w="139"/>
        <w:gridCol w:w="901"/>
        <w:gridCol w:w="297"/>
        <w:gridCol w:w="2830"/>
      </w:tblGrid>
      <w:tr w:rsidR="00D44CBD" w14:paraId="766DB29E" w14:textId="77777777" w:rsidTr="004A0452"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2F147E" w14:textId="77777777" w:rsidR="00D44CBD" w:rsidRDefault="00D44CBD"/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321544" w14:textId="77777777" w:rsidR="00D44CBD" w:rsidRPr="00805AF2" w:rsidRDefault="00805AF2" w:rsidP="004A0452">
            <w:pPr>
              <w:jc w:val="both"/>
              <w:rPr>
                <w:rFonts w:cs="Liberation Serif"/>
                <w:b/>
                <w:sz w:val="24"/>
                <w:szCs w:val="24"/>
              </w:rPr>
            </w:pPr>
            <w:r w:rsidRPr="00805AF2">
              <w:rPr>
                <w:rFonts w:cs="Liberation Serif"/>
                <w:b/>
                <w:sz w:val="24"/>
                <w:szCs w:val="24"/>
              </w:rPr>
              <w:t>Главному врачу ГАУЗ СО «ГКБ № 40»</w:t>
            </w:r>
          </w:p>
          <w:p w14:paraId="6366B654" w14:textId="3172B65C" w:rsidR="00805AF2" w:rsidRPr="00805AF2" w:rsidRDefault="00282B26" w:rsidP="004A0452">
            <w:pPr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b/>
                <w:sz w:val="24"/>
                <w:szCs w:val="24"/>
              </w:rPr>
              <w:t>П.Н. Мясникову</w:t>
            </w:r>
          </w:p>
        </w:tc>
      </w:tr>
      <w:tr w:rsidR="00051A73" w14:paraId="4990265E" w14:textId="77777777" w:rsidTr="00F17DF0">
        <w:trPr>
          <w:trHeight w:val="354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A4C22" w14:textId="77777777" w:rsidR="00D44CBD" w:rsidRDefault="00D44CBD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7B48E" w14:textId="77777777" w:rsidR="00D44CBD" w:rsidRPr="00D44CBD" w:rsidRDefault="00D44CBD" w:rsidP="00D44CBD">
            <w:pPr>
              <w:rPr>
                <w:rFonts w:cs="Liberation Serif"/>
                <w:sz w:val="23"/>
                <w:szCs w:val="23"/>
              </w:rPr>
            </w:pPr>
            <w:r w:rsidRPr="00D44CBD">
              <w:rPr>
                <w:rFonts w:cs="Liberation Serif"/>
                <w:sz w:val="24"/>
                <w:szCs w:val="23"/>
              </w:rPr>
              <w:t>от</w:t>
            </w:r>
          </w:p>
        </w:tc>
        <w:tc>
          <w:tcPr>
            <w:tcW w:w="608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12D67D43" w14:textId="77777777" w:rsidR="00D44CBD" w:rsidRPr="006847B7" w:rsidRDefault="00D44CBD" w:rsidP="00D44CBD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51A73" w14:paraId="617D0A43" w14:textId="77777777" w:rsidTr="004A0452">
        <w:trPr>
          <w:trHeight w:val="40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CB260" w14:textId="77777777" w:rsidR="00051A73" w:rsidRDefault="00051A73"/>
        </w:tc>
        <w:tc>
          <w:tcPr>
            <w:tcW w:w="6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3D8A0" w14:textId="77777777" w:rsidR="00051A73" w:rsidRPr="00813698" w:rsidRDefault="00051A73" w:rsidP="00E6261D">
            <w:pPr>
              <w:jc w:val="center"/>
              <w:rPr>
                <w:rFonts w:cs="Liberation Serif"/>
                <w:b/>
                <w:i/>
                <w:sz w:val="18"/>
                <w:szCs w:val="17"/>
              </w:rPr>
            </w:pPr>
            <w:r w:rsidRPr="00813698">
              <w:rPr>
                <w:rFonts w:cs="Liberation Serif"/>
                <w:b/>
                <w:i/>
                <w:sz w:val="18"/>
                <w:szCs w:val="17"/>
              </w:rPr>
              <w:t>(Ф</w:t>
            </w:r>
            <w:r w:rsidR="00B00C80">
              <w:rPr>
                <w:rFonts w:cs="Liberation Serif"/>
                <w:b/>
                <w:i/>
                <w:sz w:val="18"/>
                <w:szCs w:val="17"/>
              </w:rPr>
              <w:t>.</w:t>
            </w:r>
            <w:r w:rsidRPr="00813698">
              <w:rPr>
                <w:rFonts w:cs="Liberation Serif"/>
                <w:b/>
                <w:i/>
                <w:sz w:val="18"/>
                <w:szCs w:val="17"/>
              </w:rPr>
              <w:t>И</w:t>
            </w:r>
            <w:r w:rsidR="00B00C80">
              <w:rPr>
                <w:rFonts w:cs="Liberation Serif"/>
                <w:b/>
                <w:i/>
                <w:sz w:val="18"/>
                <w:szCs w:val="17"/>
              </w:rPr>
              <w:t>.</w:t>
            </w:r>
            <w:r w:rsidRPr="00813698">
              <w:rPr>
                <w:rFonts w:cs="Liberation Serif"/>
                <w:b/>
                <w:i/>
                <w:sz w:val="18"/>
                <w:szCs w:val="17"/>
              </w:rPr>
              <w:t>О</w:t>
            </w:r>
            <w:r w:rsidR="00B00C80">
              <w:rPr>
                <w:rFonts w:cs="Liberation Serif"/>
                <w:b/>
                <w:i/>
                <w:sz w:val="18"/>
                <w:szCs w:val="17"/>
              </w:rPr>
              <w:t>.</w:t>
            </w:r>
            <w:r w:rsidRPr="00813698">
              <w:rPr>
                <w:rFonts w:cs="Liberation Serif"/>
                <w:b/>
                <w:i/>
                <w:sz w:val="18"/>
                <w:szCs w:val="17"/>
              </w:rPr>
              <w:t xml:space="preserve"> полностью)</w:t>
            </w:r>
          </w:p>
          <w:p w14:paraId="1ACA6478" w14:textId="77777777" w:rsidR="00051A73" w:rsidRPr="00051A73" w:rsidRDefault="00051A73" w:rsidP="00051A7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51A73" w14:paraId="1B30D1D2" w14:textId="77777777" w:rsidTr="00107662">
        <w:trPr>
          <w:trHeight w:val="342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F8ECC" w14:textId="77777777" w:rsidR="00D44CBD" w:rsidRDefault="00D44CBD"/>
        </w:tc>
        <w:tc>
          <w:tcPr>
            <w:tcW w:w="340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B15F583" w14:textId="77777777" w:rsidR="00D44CBD" w:rsidRPr="00D44CBD" w:rsidRDefault="00D44CBD" w:rsidP="008524FC">
            <w:pPr>
              <w:rPr>
                <w:rFonts w:cs="Liberation Serif"/>
                <w:sz w:val="24"/>
                <w:szCs w:val="23"/>
              </w:rPr>
            </w:pPr>
            <w:r w:rsidRPr="00D44CBD">
              <w:rPr>
                <w:rFonts w:cs="Liberation Serif"/>
                <w:sz w:val="24"/>
                <w:szCs w:val="23"/>
              </w:rPr>
              <w:t>проживающего(-ей) по адресу:</w:t>
            </w:r>
          </w:p>
        </w:tc>
        <w:tc>
          <w:tcPr>
            <w:tcW w:w="31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786E6C" w14:textId="77777777" w:rsidR="00D44CBD" w:rsidRPr="006847B7" w:rsidRDefault="00D44CBD" w:rsidP="00D44CBD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51A73" w14:paraId="7E04D47F" w14:textId="77777777" w:rsidTr="004A0452">
        <w:trPr>
          <w:trHeight w:val="350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E1BB0" w14:textId="77777777" w:rsidR="00051A73" w:rsidRDefault="00051A73"/>
        </w:tc>
        <w:tc>
          <w:tcPr>
            <w:tcW w:w="6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903D4" w14:textId="77777777" w:rsidR="00051A73" w:rsidRPr="006847B7" w:rsidRDefault="00051A73" w:rsidP="008524FC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D44CBD" w14:paraId="66C7E3AD" w14:textId="77777777" w:rsidTr="004A0452">
        <w:trPr>
          <w:trHeight w:val="411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90F57" w14:textId="77777777" w:rsidR="00D44CBD" w:rsidRDefault="00D44CBD"/>
        </w:tc>
        <w:tc>
          <w:tcPr>
            <w:tcW w:w="6529" w:type="dxa"/>
            <w:gridSpan w:val="10"/>
            <w:tcBorders>
              <w:left w:val="nil"/>
              <w:right w:val="nil"/>
            </w:tcBorders>
            <w:vAlign w:val="bottom"/>
          </w:tcPr>
          <w:p w14:paraId="65AE322D" w14:textId="77777777" w:rsidR="00D44CBD" w:rsidRPr="006847B7" w:rsidRDefault="00D44CBD" w:rsidP="00D44CBD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51A73" w14:paraId="596335D3" w14:textId="77777777" w:rsidTr="004A0452">
        <w:trPr>
          <w:trHeight w:val="41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76634E" w14:textId="77777777" w:rsidR="00D44CBD" w:rsidRDefault="00D44CBD"/>
        </w:tc>
        <w:tc>
          <w:tcPr>
            <w:tcW w:w="2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59B0" w14:textId="77777777" w:rsidR="00D44CBD" w:rsidRPr="006847B7" w:rsidRDefault="00D44CBD" w:rsidP="00D44CBD">
            <w:pPr>
              <w:rPr>
                <w:rFonts w:cs="Liberation Serif"/>
                <w:sz w:val="24"/>
                <w:szCs w:val="24"/>
              </w:rPr>
            </w:pPr>
            <w:r w:rsidRPr="00D44CBD">
              <w:rPr>
                <w:rFonts w:cs="Liberation Serif"/>
                <w:sz w:val="24"/>
                <w:szCs w:val="23"/>
              </w:rPr>
              <w:t>Контактный телефон: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799912C" w14:textId="77777777" w:rsidR="00D36DD7" w:rsidRPr="006847B7" w:rsidRDefault="00D36DD7" w:rsidP="008524FC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51A73" w14:paraId="010244A7" w14:textId="77777777" w:rsidTr="004A0452">
        <w:trPr>
          <w:trHeight w:val="4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14CEC5" w14:textId="77777777" w:rsidR="00D44CBD" w:rsidRDefault="00D44CBD"/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43B8" w14:textId="77777777" w:rsidR="00D44CBD" w:rsidRPr="006847B7" w:rsidRDefault="00D44CBD" w:rsidP="002C42EE">
            <w:pPr>
              <w:rPr>
                <w:rFonts w:cs="Liberation Serif"/>
                <w:sz w:val="24"/>
                <w:szCs w:val="24"/>
              </w:rPr>
            </w:pPr>
            <w:r w:rsidRPr="00D44CBD">
              <w:rPr>
                <w:rFonts w:cs="Liberation Serif"/>
                <w:sz w:val="24"/>
                <w:szCs w:val="23"/>
              </w:rPr>
              <w:t>Адрес эл. почты: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BAFC1" w14:textId="77777777" w:rsidR="00D44CBD" w:rsidRPr="006847B7" w:rsidRDefault="00D44CBD" w:rsidP="00D44CBD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D36DD7" w14:paraId="5AFCE91D" w14:textId="77777777" w:rsidTr="004A0452">
        <w:trPr>
          <w:trHeight w:val="4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105D5C" w14:textId="77777777" w:rsidR="00D36DD7" w:rsidRDefault="00D36DD7" w:rsidP="00757D49"/>
        </w:tc>
        <w:tc>
          <w:tcPr>
            <w:tcW w:w="2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A7015" w14:textId="77777777" w:rsidR="00D36DD7" w:rsidRPr="00D44CBD" w:rsidRDefault="00877366" w:rsidP="00757D49">
            <w:pPr>
              <w:rPr>
                <w:rFonts w:cs="Liberation Serif"/>
                <w:sz w:val="24"/>
                <w:szCs w:val="23"/>
              </w:rPr>
            </w:pPr>
            <w:r>
              <w:rPr>
                <w:rFonts w:cs="Liberation Serif"/>
                <w:sz w:val="24"/>
                <w:szCs w:val="23"/>
              </w:rPr>
              <w:t>Наименование ВУЗа: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ABCE1" w14:textId="77777777" w:rsidR="00D36DD7" w:rsidRPr="006847B7" w:rsidRDefault="00D36DD7" w:rsidP="00757D49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67723F" w:rsidRPr="00D36DD7" w14:paraId="02799F8F" w14:textId="77777777" w:rsidTr="004A0452">
        <w:trPr>
          <w:trHeight w:val="42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387F499" w14:textId="77777777" w:rsidR="0067723F" w:rsidRDefault="0067723F" w:rsidP="00757D49"/>
        </w:tc>
        <w:tc>
          <w:tcPr>
            <w:tcW w:w="6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F5D1D" w14:textId="77777777" w:rsidR="0067723F" w:rsidRPr="00AE1289" w:rsidRDefault="0067723F" w:rsidP="0067723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6F7BAD">
              <w:rPr>
                <w:sz w:val="18"/>
                <w:szCs w:val="18"/>
              </w:rPr>
              <w:t>(</w:t>
            </w:r>
            <w:r w:rsidR="00877366" w:rsidRPr="00AE1289">
              <w:rPr>
                <w:b/>
                <w:i/>
                <w:sz w:val="18"/>
                <w:szCs w:val="18"/>
              </w:rPr>
              <w:t>полное</w:t>
            </w:r>
            <w:r w:rsidR="00877366" w:rsidRPr="00AE1289">
              <w:rPr>
                <w:i/>
                <w:sz w:val="18"/>
                <w:szCs w:val="18"/>
              </w:rPr>
              <w:t xml:space="preserve"> </w:t>
            </w:r>
            <w:r w:rsidR="00877366" w:rsidRPr="00AE1289">
              <w:rPr>
                <w:b/>
                <w:i/>
                <w:sz w:val="18"/>
                <w:szCs w:val="18"/>
              </w:rPr>
              <w:t>наименование</w:t>
            </w:r>
            <w:r w:rsidRPr="00AE1289">
              <w:rPr>
                <w:i/>
                <w:sz w:val="18"/>
                <w:szCs w:val="18"/>
              </w:rPr>
              <w:t xml:space="preserve"> </w:t>
            </w:r>
          </w:p>
          <w:p w14:paraId="2563D89C" w14:textId="77777777" w:rsidR="0067723F" w:rsidRPr="0067723F" w:rsidRDefault="0067723F" w:rsidP="0067723F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67723F" w:rsidRPr="00D36DD7" w14:paraId="3802E04C" w14:textId="77777777" w:rsidTr="004A0452">
        <w:trPr>
          <w:trHeight w:val="23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EAF4FD" w14:textId="77777777" w:rsidR="0067723F" w:rsidRDefault="0067723F" w:rsidP="00757D49"/>
        </w:tc>
        <w:tc>
          <w:tcPr>
            <w:tcW w:w="65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53EB0" w14:textId="77777777" w:rsidR="002C0767" w:rsidRPr="00112AB3" w:rsidRDefault="00877366" w:rsidP="00112AB3">
            <w:pPr>
              <w:jc w:val="center"/>
              <w:rPr>
                <w:sz w:val="18"/>
                <w:szCs w:val="18"/>
              </w:rPr>
            </w:pPr>
            <w:r w:rsidRPr="00AE1289">
              <w:rPr>
                <w:b/>
                <w:i/>
                <w:sz w:val="18"/>
                <w:szCs w:val="18"/>
              </w:rPr>
              <w:t>образовательной организации</w:t>
            </w:r>
            <w:r>
              <w:rPr>
                <w:sz w:val="18"/>
                <w:szCs w:val="18"/>
              </w:rPr>
              <w:t>)</w:t>
            </w:r>
          </w:p>
        </w:tc>
      </w:tr>
      <w:tr w:rsidR="00AE1289" w:rsidRPr="00D36DD7" w14:paraId="36C90F4F" w14:textId="77777777" w:rsidTr="004A0452">
        <w:trPr>
          <w:trHeight w:val="2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638ED6" w14:textId="77777777" w:rsidR="00AE1289" w:rsidRDefault="00AE1289" w:rsidP="00757D49"/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B8FAB" w14:textId="77777777" w:rsidR="00AE1289" w:rsidRPr="00D147A5" w:rsidRDefault="00AE1289" w:rsidP="00DA4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 w:rsidR="00D43E5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</w:t>
            </w:r>
            <w:r w:rsidR="004A0452">
              <w:rPr>
                <w:sz w:val="24"/>
                <w:szCs w:val="24"/>
              </w:rPr>
              <w:t>бучения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6A7E" w14:textId="77777777" w:rsidR="00AE1289" w:rsidRPr="00D147A5" w:rsidRDefault="00AE1289" w:rsidP="00877366">
            <w:pPr>
              <w:rPr>
                <w:sz w:val="24"/>
                <w:szCs w:val="24"/>
              </w:rPr>
            </w:pPr>
          </w:p>
        </w:tc>
      </w:tr>
      <w:tr w:rsidR="00AE1289" w:rsidRPr="00D36DD7" w14:paraId="55C1C72C" w14:textId="77777777" w:rsidTr="004A0452">
        <w:trPr>
          <w:trHeight w:val="40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5D11A1" w14:textId="77777777" w:rsidR="00AE1289" w:rsidRDefault="00AE1289" w:rsidP="00757D49"/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35B7" w14:textId="77777777" w:rsidR="00AE1289" w:rsidRDefault="00AE1289" w:rsidP="0087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Факультет: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B7A5B" w14:textId="77777777" w:rsidR="00AE1289" w:rsidRDefault="00AE1289" w:rsidP="00877366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1DCD6" w14:textId="77777777" w:rsidR="00AE1289" w:rsidRPr="00D147A5" w:rsidRDefault="00AE1289" w:rsidP="00877366">
            <w:pPr>
              <w:rPr>
                <w:sz w:val="24"/>
                <w:szCs w:val="24"/>
              </w:rPr>
            </w:pPr>
          </w:p>
        </w:tc>
      </w:tr>
      <w:tr w:rsidR="00AE1289" w:rsidRPr="00D36DD7" w14:paraId="2ADA0489" w14:textId="77777777" w:rsidTr="00D43E51">
        <w:trPr>
          <w:trHeight w:val="40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602BD21" w14:textId="77777777" w:rsidR="00AE1289" w:rsidRDefault="00AE1289" w:rsidP="00757D49"/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E3BCF" w14:textId="77777777" w:rsidR="00AE1289" w:rsidRDefault="00AE1289" w:rsidP="0087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E93D1B" w14:textId="77777777" w:rsidR="00AE1289" w:rsidRPr="00D147A5" w:rsidRDefault="00AE1289" w:rsidP="00877366">
            <w:pPr>
              <w:rPr>
                <w:sz w:val="24"/>
                <w:szCs w:val="24"/>
              </w:rPr>
            </w:pPr>
          </w:p>
        </w:tc>
      </w:tr>
      <w:tr w:rsidR="00112AB3" w:rsidRPr="00D36DD7" w14:paraId="112D7B7C" w14:textId="77777777" w:rsidTr="004A0452">
        <w:trPr>
          <w:trHeight w:val="1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ECB970" w14:textId="77777777" w:rsidR="00112AB3" w:rsidRDefault="00112AB3" w:rsidP="00757D49"/>
        </w:tc>
        <w:tc>
          <w:tcPr>
            <w:tcW w:w="23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C3F8" w14:textId="77777777" w:rsidR="00112AB3" w:rsidRDefault="00112AB3" w:rsidP="0067723F">
            <w:pPr>
              <w:rPr>
                <w:rFonts w:cs="Liberation Serif"/>
                <w:sz w:val="24"/>
                <w:szCs w:val="23"/>
              </w:rPr>
            </w:pP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4E979" w14:textId="77777777" w:rsidR="00112AB3" w:rsidRPr="00AE1289" w:rsidRDefault="00112AB3" w:rsidP="005360F1">
            <w:pPr>
              <w:jc w:val="center"/>
              <w:rPr>
                <w:b/>
                <w:sz w:val="18"/>
                <w:szCs w:val="18"/>
              </w:rPr>
            </w:pPr>
            <w:r w:rsidRPr="00AE1289">
              <w:rPr>
                <w:b/>
                <w:sz w:val="18"/>
                <w:szCs w:val="18"/>
              </w:rPr>
              <w:t>(</w:t>
            </w:r>
            <w:r w:rsidR="005360F1">
              <w:rPr>
                <w:b/>
                <w:i/>
                <w:sz w:val="18"/>
                <w:szCs w:val="18"/>
              </w:rPr>
              <w:t>ФБ целевой</w:t>
            </w:r>
            <w:r>
              <w:rPr>
                <w:b/>
                <w:i/>
                <w:sz w:val="18"/>
                <w:szCs w:val="18"/>
              </w:rPr>
              <w:t xml:space="preserve"> / </w:t>
            </w:r>
            <w:r w:rsidR="005360F1">
              <w:rPr>
                <w:b/>
                <w:i/>
                <w:sz w:val="18"/>
                <w:szCs w:val="18"/>
              </w:rPr>
              <w:t>ОБ</w:t>
            </w:r>
            <w:r>
              <w:rPr>
                <w:b/>
                <w:i/>
                <w:sz w:val="18"/>
                <w:szCs w:val="18"/>
              </w:rPr>
              <w:t xml:space="preserve"> / </w:t>
            </w:r>
            <w:r w:rsidR="005360F1">
              <w:rPr>
                <w:b/>
                <w:i/>
                <w:sz w:val="18"/>
                <w:szCs w:val="18"/>
              </w:rPr>
              <w:t>ФБ</w:t>
            </w:r>
            <w:r>
              <w:rPr>
                <w:b/>
                <w:i/>
                <w:sz w:val="18"/>
                <w:szCs w:val="18"/>
              </w:rPr>
              <w:t xml:space="preserve"> / К</w:t>
            </w:r>
            <w:r w:rsidRPr="00AE1289">
              <w:rPr>
                <w:b/>
                <w:sz w:val="18"/>
                <w:szCs w:val="18"/>
              </w:rPr>
              <w:t>)</w:t>
            </w:r>
          </w:p>
        </w:tc>
      </w:tr>
      <w:tr w:rsidR="00112AB3" w:rsidRPr="00D36DD7" w14:paraId="7F60BA9A" w14:textId="77777777" w:rsidTr="004A0452">
        <w:trPr>
          <w:trHeight w:val="1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E70430" w14:textId="77777777" w:rsidR="00112AB3" w:rsidRDefault="00112AB3" w:rsidP="00757D49"/>
        </w:tc>
        <w:tc>
          <w:tcPr>
            <w:tcW w:w="65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86B7E" w14:textId="77777777" w:rsidR="00112AB3" w:rsidRPr="00112AB3" w:rsidRDefault="00112AB3" w:rsidP="0037073C">
            <w:pPr>
              <w:jc w:val="both"/>
              <w:rPr>
                <w:sz w:val="2"/>
                <w:szCs w:val="2"/>
              </w:rPr>
            </w:pPr>
            <w:r w:rsidRPr="00112AB3">
              <w:rPr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 xml:space="preserve">форма обучения </w:t>
            </w:r>
            <w:r w:rsidR="0037073C">
              <w:rPr>
                <w:sz w:val="24"/>
                <w:szCs w:val="24"/>
              </w:rPr>
              <w:t>ФБ целевой</w:t>
            </w:r>
            <w:r>
              <w:rPr>
                <w:sz w:val="24"/>
                <w:szCs w:val="24"/>
              </w:rPr>
              <w:t xml:space="preserve"> или </w:t>
            </w:r>
            <w:r w:rsidR="0037073C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, указать с каким учреждением был заключен договор о целевом обучении </w:t>
            </w:r>
            <w:r>
              <w:rPr>
                <w:color w:val="FFFFFF" w:themeColor="background1"/>
                <w:sz w:val="2"/>
                <w:szCs w:val="2"/>
              </w:rPr>
              <w:br/>
            </w:r>
          </w:p>
        </w:tc>
      </w:tr>
      <w:tr w:rsidR="00112AB3" w:rsidRPr="00D36DD7" w14:paraId="59ADF8BB" w14:textId="77777777" w:rsidTr="004A0452">
        <w:trPr>
          <w:trHeight w:val="1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CE3B3A3" w14:textId="77777777" w:rsidR="00112AB3" w:rsidRDefault="00112AB3" w:rsidP="00757D49"/>
        </w:tc>
        <w:tc>
          <w:tcPr>
            <w:tcW w:w="36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F3A47" w14:textId="77777777" w:rsidR="00112AB3" w:rsidRPr="00AE1289" w:rsidRDefault="00112AB3" w:rsidP="00112AB3">
            <w:pPr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по программам специалитета: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62E6" w14:textId="77777777" w:rsidR="00112AB3" w:rsidRPr="007D7479" w:rsidRDefault="00112AB3" w:rsidP="00112AB3">
            <w:pPr>
              <w:rPr>
                <w:b/>
                <w:sz w:val="24"/>
                <w:szCs w:val="24"/>
              </w:rPr>
            </w:pPr>
          </w:p>
        </w:tc>
      </w:tr>
      <w:tr w:rsidR="007D7479" w:rsidRPr="00D36DD7" w14:paraId="700EEA8E" w14:textId="77777777" w:rsidTr="004A0452">
        <w:trPr>
          <w:trHeight w:val="40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22BFC6C" w14:textId="77777777" w:rsidR="007D7479" w:rsidRDefault="007D7479" w:rsidP="00757D49"/>
        </w:tc>
        <w:tc>
          <w:tcPr>
            <w:tcW w:w="6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F7095" w14:textId="77777777" w:rsidR="007D7479" w:rsidRPr="007D7479" w:rsidRDefault="00D43E51" w:rsidP="007D7479">
            <w:pPr>
              <w:jc w:val="both"/>
              <w:rPr>
                <w:b/>
                <w:sz w:val="24"/>
                <w:szCs w:val="24"/>
              </w:rPr>
            </w:pPr>
            <w:r w:rsidRPr="007D747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FDF363" wp14:editId="236EEC77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-83820</wp:posOffset>
                      </wp:positionV>
                      <wp:extent cx="21050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E4DBD1A"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-6.6pt" to="319.9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D7479" w:rsidRPr="00D36DD7" w14:paraId="1FD1CFD1" w14:textId="77777777" w:rsidTr="004A0452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49460C" w14:textId="77777777" w:rsidR="007D7479" w:rsidRDefault="007D7479" w:rsidP="00757D49"/>
        </w:tc>
        <w:tc>
          <w:tcPr>
            <w:tcW w:w="65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0E299" w14:textId="77777777" w:rsidR="007D7479" w:rsidRPr="007D7479" w:rsidRDefault="007D7479" w:rsidP="007D7479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t>(</w:t>
            </w:r>
            <w:r w:rsidRPr="007D7479">
              <w:rPr>
                <w:b/>
                <w:i/>
                <w:sz w:val="18"/>
                <w:szCs w:val="18"/>
              </w:rPr>
              <w:t xml:space="preserve">полное наименование </w:t>
            </w:r>
            <w:r>
              <w:rPr>
                <w:b/>
                <w:i/>
                <w:sz w:val="18"/>
                <w:szCs w:val="18"/>
              </w:rPr>
              <w:t>медицинского учреждения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4F1E3C4C" w14:textId="77777777" w:rsidR="003D38C3" w:rsidRDefault="003D38C3" w:rsidP="002C42EE">
      <w:pPr>
        <w:jc w:val="center"/>
        <w:rPr>
          <w:b/>
          <w:sz w:val="32"/>
          <w:szCs w:val="32"/>
        </w:rPr>
      </w:pPr>
    </w:p>
    <w:p w14:paraId="55FC125D" w14:textId="77777777" w:rsidR="002C42EE" w:rsidRDefault="002C42EE" w:rsidP="002C42EE">
      <w:pPr>
        <w:jc w:val="center"/>
        <w:rPr>
          <w:b/>
          <w:sz w:val="32"/>
          <w:szCs w:val="32"/>
        </w:rPr>
      </w:pPr>
      <w:r w:rsidRPr="002C42EE">
        <w:rPr>
          <w:b/>
          <w:sz w:val="32"/>
          <w:szCs w:val="32"/>
        </w:rPr>
        <w:t>ЗАЯВЛЕНИЕ</w:t>
      </w:r>
    </w:p>
    <w:p w14:paraId="4259630F" w14:textId="77777777" w:rsidR="00805AF2" w:rsidRDefault="002C42EE" w:rsidP="00805AF2">
      <w:pPr>
        <w:spacing w:after="0" w:line="24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05AF2">
        <w:rPr>
          <w:sz w:val="28"/>
          <w:szCs w:val="28"/>
        </w:rPr>
        <w:t xml:space="preserve">выдать мне </w:t>
      </w:r>
      <w:r w:rsidR="00805AF2">
        <w:rPr>
          <w:rFonts w:cs="Times New Roman"/>
          <w:sz w:val="28"/>
          <w:szCs w:val="28"/>
        </w:rPr>
        <w:t>Гарантийное письмо – целевое направление для поступления</w:t>
      </w:r>
      <w:r w:rsidR="00205F7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05F73">
        <w:rPr>
          <w:sz w:val="28"/>
          <w:szCs w:val="28"/>
        </w:rPr>
        <w:t xml:space="preserve"> целевое</w:t>
      </w:r>
      <w:r>
        <w:rPr>
          <w:sz w:val="28"/>
          <w:szCs w:val="28"/>
        </w:rPr>
        <w:t xml:space="preserve"> </w:t>
      </w:r>
      <w:r w:rsidR="0082035E">
        <w:rPr>
          <w:sz w:val="28"/>
          <w:szCs w:val="28"/>
        </w:rPr>
        <w:t>обучение</w:t>
      </w:r>
      <w:r w:rsidR="005360F1">
        <w:rPr>
          <w:sz w:val="28"/>
          <w:szCs w:val="28"/>
        </w:rPr>
        <w:t xml:space="preserve"> </w:t>
      </w:r>
      <w:r w:rsidR="00DD55B3" w:rsidRPr="00DC21E1">
        <w:rPr>
          <w:sz w:val="28"/>
          <w:szCs w:val="28"/>
        </w:rPr>
        <w:t>по программам</w:t>
      </w:r>
      <w:r w:rsidR="00DD55B3">
        <w:rPr>
          <w:sz w:val="28"/>
          <w:szCs w:val="28"/>
        </w:rPr>
        <w:t xml:space="preserve"> </w:t>
      </w:r>
      <w:r w:rsidR="00DD55B3" w:rsidRPr="00DD55B3">
        <w:rPr>
          <w:b/>
          <w:sz w:val="28"/>
          <w:szCs w:val="28"/>
        </w:rPr>
        <w:t>ординатуры</w:t>
      </w:r>
      <w:r w:rsidR="00DD55B3">
        <w:rPr>
          <w:sz w:val="28"/>
          <w:szCs w:val="28"/>
        </w:rPr>
        <w:t xml:space="preserve"> по специальности</w:t>
      </w:r>
    </w:p>
    <w:p w14:paraId="7A3A1827" w14:textId="77777777" w:rsidR="002C42EE" w:rsidRPr="00805AF2" w:rsidRDefault="002C42EE" w:rsidP="00805AF2">
      <w:pPr>
        <w:spacing w:after="0" w:line="24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BD8AFA" w14:textId="77777777" w:rsidR="00DD55B3" w:rsidRPr="00F17DF0" w:rsidRDefault="00DD55B3" w:rsidP="00F17DF0">
      <w:pPr>
        <w:pBdr>
          <w:bottom w:val="single" w:sz="4" w:space="1" w:color="auto"/>
        </w:pBdr>
        <w:spacing w:after="0" w:line="240" w:lineRule="auto"/>
        <w:ind w:right="-284"/>
        <w:jc w:val="center"/>
        <w:rPr>
          <w:b/>
          <w:sz w:val="28"/>
          <w:szCs w:val="28"/>
        </w:rPr>
      </w:pPr>
    </w:p>
    <w:p w14:paraId="7F896791" w14:textId="77777777" w:rsidR="002C42EE" w:rsidRPr="00813698" w:rsidRDefault="002C42EE" w:rsidP="00DD55B3">
      <w:pPr>
        <w:spacing w:after="0" w:line="240" w:lineRule="auto"/>
        <w:ind w:right="-284"/>
        <w:jc w:val="center"/>
        <w:rPr>
          <w:b/>
          <w:i/>
          <w:sz w:val="18"/>
          <w:szCs w:val="18"/>
        </w:rPr>
      </w:pPr>
      <w:r w:rsidRPr="00813698">
        <w:rPr>
          <w:b/>
          <w:i/>
          <w:sz w:val="18"/>
          <w:szCs w:val="18"/>
        </w:rPr>
        <w:t>(</w:t>
      </w:r>
      <w:r w:rsidR="004A0452">
        <w:rPr>
          <w:b/>
          <w:i/>
          <w:sz w:val="18"/>
          <w:szCs w:val="18"/>
        </w:rPr>
        <w:t xml:space="preserve">полное </w:t>
      </w:r>
      <w:r w:rsidRPr="00813698">
        <w:rPr>
          <w:b/>
          <w:i/>
          <w:sz w:val="18"/>
          <w:szCs w:val="18"/>
        </w:rPr>
        <w:t>наименование специальности)</w:t>
      </w:r>
    </w:p>
    <w:p w14:paraId="55572235" w14:textId="77777777" w:rsidR="004A0452" w:rsidRPr="0037073C" w:rsidRDefault="00877366" w:rsidP="00813698">
      <w:pPr>
        <w:spacing w:after="0" w:line="240" w:lineRule="auto"/>
        <w:ind w:right="-284"/>
        <w:jc w:val="both"/>
        <w:rPr>
          <w:b/>
          <w:sz w:val="2"/>
          <w:szCs w:val="2"/>
        </w:rPr>
      </w:pPr>
      <w:r>
        <w:rPr>
          <w:sz w:val="28"/>
          <w:szCs w:val="28"/>
        </w:rPr>
        <w:t xml:space="preserve">после </w:t>
      </w:r>
      <w:r w:rsidR="00813698">
        <w:rPr>
          <w:sz w:val="28"/>
          <w:szCs w:val="28"/>
        </w:rPr>
        <w:t>освоения образовательной программы</w:t>
      </w:r>
      <w:r>
        <w:rPr>
          <w:sz w:val="28"/>
          <w:szCs w:val="28"/>
        </w:rPr>
        <w:t xml:space="preserve"> обязуюсь </w:t>
      </w:r>
      <w:r w:rsidR="00813698">
        <w:rPr>
          <w:sz w:val="28"/>
          <w:szCs w:val="28"/>
        </w:rPr>
        <w:t xml:space="preserve">заключить трудовой договор </w:t>
      </w:r>
      <w:r w:rsidR="00107662">
        <w:rPr>
          <w:sz w:val="28"/>
          <w:szCs w:val="28"/>
        </w:rPr>
        <w:br/>
      </w:r>
      <w:r w:rsidR="00805AF2">
        <w:rPr>
          <w:sz w:val="28"/>
          <w:szCs w:val="28"/>
        </w:rPr>
        <w:t>с государственным</w:t>
      </w:r>
      <w:r w:rsidR="00805AF2" w:rsidRPr="00805AF2">
        <w:rPr>
          <w:sz w:val="28"/>
          <w:szCs w:val="28"/>
        </w:rPr>
        <w:t xml:space="preserve"> автономн</w:t>
      </w:r>
      <w:r w:rsidR="00805AF2">
        <w:rPr>
          <w:sz w:val="28"/>
          <w:szCs w:val="28"/>
        </w:rPr>
        <w:t>ым</w:t>
      </w:r>
      <w:r w:rsidR="00805AF2" w:rsidRPr="00805AF2">
        <w:rPr>
          <w:sz w:val="28"/>
          <w:szCs w:val="28"/>
        </w:rPr>
        <w:t xml:space="preserve"> учреждени</w:t>
      </w:r>
      <w:r w:rsidR="00805AF2">
        <w:rPr>
          <w:sz w:val="28"/>
          <w:szCs w:val="28"/>
        </w:rPr>
        <w:t>ем</w:t>
      </w:r>
      <w:r w:rsidR="00805AF2" w:rsidRPr="00805AF2">
        <w:rPr>
          <w:sz w:val="28"/>
          <w:szCs w:val="28"/>
        </w:rPr>
        <w:t xml:space="preserve"> здравоохранения Свердловской области </w:t>
      </w:r>
    </w:p>
    <w:p w14:paraId="0AC820E7" w14:textId="77777777" w:rsidR="0067723F" w:rsidRPr="00813698" w:rsidRDefault="004A0452" w:rsidP="00813698">
      <w:pPr>
        <w:spacing w:after="0" w:line="240" w:lineRule="auto"/>
        <w:ind w:right="-284" w:firstLine="567"/>
        <w:jc w:val="center"/>
        <w:rPr>
          <w:b/>
          <w:i/>
          <w:sz w:val="1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2605A" wp14:editId="4BE755B4">
                <wp:simplePos x="0" y="0"/>
                <wp:positionH relativeFrom="margin">
                  <wp:posOffset>159385</wp:posOffset>
                </wp:positionH>
                <wp:positionV relativeFrom="paragraph">
                  <wp:posOffset>8255</wp:posOffset>
                </wp:positionV>
                <wp:extent cx="65722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445784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55pt,.65pt" to="530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7723F" w:rsidRPr="00813698">
        <w:rPr>
          <w:b/>
          <w:i/>
          <w:sz w:val="18"/>
          <w:szCs w:val="28"/>
        </w:rPr>
        <w:t>(</w:t>
      </w:r>
      <w:r w:rsidR="00602D19" w:rsidRPr="00813698">
        <w:rPr>
          <w:b/>
          <w:i/>
          <w:sz w:val="18"/>
          <w:szCs w:val="28"/>
        </w:rPr>
        <w:t xml:space="preserve">полное </w:t>
      </w:r>
      <w:r w:rsidR="0067723F" w:rsidRPr="00813698">
        <w:rPr>
          <w:b/>
          <w:i/>
          <w:sz w:val="18"/>
          <w:szCs w:val="28"/>
        </w:rPr>
        <w:t>наименование медицинского учреждения)</w:t>
      </w:r>
    </w:p>
    <w:p w14:paraId="3AA2E2A2" w14:textId="77777777" w:rsidR="00854C0B" w:rsidRPr="00805AF2" w:rsidRDefault="00805AF2" w:rsidP="00805AF2">
      <w:pPr>
        <w:spacing w:after="0" w:line="240" w:lineRule="auto"/>
        <w:ind w:right="-284"/>
        <w:jc w:val="both"/>
        <w:rPr>
          <w:b/>
          <w:sz w:val="2"/>
          <w:szCs w:val="2"/>
        </w:rPr>
      </w:pPr>
      <w:r w:rsidRPr="00805AF2">
        <w:rPr>
          <w:sz w:val="28"/>
          <w:szCs w:val="28"/>
        </w:rPr>
        <w:t>«Городская клиническая больница № 40 город Екатеринбург»</w:t>
      </w:r>
      <w:r>
        <w:rPr>
          <w:sz w:val="28"/>
          <w:szCs w:val="28"/>
        </w:rPr>
        <w:t xml:space="preserve"> (ГАУЗ СО «ГКБ № 40»)</w:t>
      </w:r>
    </w:p>
    <w:p w14:paraId="15DD3AD8" w14:textId="77777777" w:rsidR="00DC21E1" w:rsidRPr="00DC21E1" w:rsidRDefault="00854C0B" w:rsidP="00813698">
      <w:pPr>
        <w:spacing w:after="0" w:line="240" w:lineRule="auto"/>
        <w:ind w:right="-284"/>
        <w:jc w:val="both"/>
        <w:rPr>
          <w:sz w:val="1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FC1B8" wp14:editId="314775D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743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2E89FD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3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13698">
        <w:rPr>
          <w:sz w:val="28"/>
          <w:szCs w:val="28"/>
        </w:rPr>
        <w:t xml:space="preserve"> </w:t>
      </w:r>
    </w:p>
    <w:p w14:paraId="632729B6" w14:textId="77777777" w:rsidR="002C0767" w:rsidRPr="00DC21E1" w:rsidRDefault="00DC21E1" w:rsidP="00813698">
      <w:pPr>
        <w:spacing w:after="0" w:line="240" w:lineRule="auto"/>
        <w:ind w:right="-284"/>
        <w:jc w:val="both"/>
        <w:rPr>
          <w:sz w:val="6"/>
          <w:szCs w:val="6"/>
        </w:rPr>
      </w:pPr>
      <w:r>
        <w:rPr>
          <w:sz w:val="24"/>
          <w:szCs w:val="24"/>
        </w:rPr>
        <w:t xml:space="preserve">и </w:t>
      </w:r>
      <w:r w:rsidR="00813698">
        <w:rPr>
          <w:sz w:val="28"/>
          <w:szCs w:val="28"/>
        </w:rPr>
        <w:t>работать в должности врача по специальности, полученной в ходе подготовки.</w:t>
      </w:r>
    </w:p>
    <w:p w14:paraId="707822A0" w14:textId="77777777" w:rsidR="00813698" w:rsidRPr="00107662" w:rsidRDefault="00813698" w:rsidP="00813698">
      <w:pPr>
        <w:spacing w:after="0" w:line="240" w:lineRule="auto"/>
        <w:ind w:right="-284"/>
        <w:jc w:val="both"/>
        <w:rPr>
          <w:sz w:val="20"/>
          <w:szCs w:val="28"/>
        </w:rPr>
      </w:pPr>
    </w:p>
    <w:p w14:paraId="4BD54976" w14:textId="77777777" w:rsidR="0080589A" w:rsidRDefault="0080589A" w:rsidP="00813698">
      <w:pPr>
        <w:spacing w:after="0" w:line="24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Необходимый перечень документов прилагаю.</w:t>
      </w:r>
    </w:p>
    <w:tbl>
      <w:tblPr>
        <w:tblStyle w:val="a3"/>
        <w:tblpPr w:leftFromText="180" w:rightFromText="180" w:vertAnchor="text" w:horzAnchor="margin" w:tblpY="42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546"/>
        <w:gridCol w:w="426"/>
        <w:gridCol w:w="4541"/>
      </w:tblGrid>
      <w:tr w:rsidR="00107662" w14:paraId="70257DA0" w14:textId="77777777" w:rsidTr="0037073C">
        <w:trPr>
          <w:trHeight w:val="8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0701F17" w14:textId="77777777" w:rsidR="00107662" w:rsidRPr="0037073C" w:rsidRDefault="00107662" w:rsidP="00107662">
            <w:pPr>
              <w:ind w:right="-284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78658C6B" w14:textId="77777777" w:rsidR="00107662" w:rsidRDefault="00107662" w:rsidP="00107662">
            <w:pPr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AC8E79E" w14:textId="77777777" w:rsidR="00107662" w:rsidRDefault="00107662" w:rsidP="00107662">
            <w:pPr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86A9741" w14:textId="77777777" w:rsidR="00107662" w:rsidRDefault="00107662" w:rsidP="00107662">
            <w:pPr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C396004" w14:textId="77777777" w:rsidR="00107662" w:rsidRDefault="00107662" w:rsidP="0010766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107662" w:rsidRPr="001E1D98" w14:paraId="0515DCFE" w14:textId="77777777" w:rsidTr="00107662">
        <w:tc>
          <w:tcPr>
            <w:tcW w:w="2694" w:type="dxa"/>
            <w:tcBorders>
              <w:top w:val="single" w:sz="4" w:space="0" w:color="auto"/>
            </w:tcBorders>
          </w:tcPr>
          <w:p w14:paraId="69514CD9" w14:textId="77777777" w:rsidR="00107662" w:rsidRPr="001E1D98" w:rsidRDefault="009E6BD9" w:rsidP="009E6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107662" w:rsidRPr="001E1D98">
              <w:rPr>
                <w:sz w:val="18"/>
                <w:szCs w:val="18"/>
              </w:rPr>
              <w:t>(дата)</w:t>
            </w:r>
          </w:p>
        </w:tc>
        <w:tc>
          <w:tcPr>
            <w:tcW w:w="425" w:type="dxa"/>
          </w:tcPr>
          <w:p w14:paraId="6EFE060F" w14:textId="77777777" w:rsidR="00107662" w:rsidRPr="001E1D98" w:rsidRDefault="00107662" w:rsidP="00107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23B5680" w14:textId="77777777" w:rsidR="00107662" w:rsidRPr="001E1D98" w:rsidRDefault="00107662" w:rsidP="0010766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14:paraId="59723973" w14:textId="77777777" w:rsidR="00107662" w:rsidRPr="001E1D98" w:rsidRDefault="00107662" w:rsidP="00107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0E12DF86" w14:textId="77777777" w:rsidR="00107662" w:rsidRPr="001E1D98" w:rsidRDefault="00107662" w:rsidP="00B00C80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</w:t>
            </w:r>
            <w:r w:rsidR="00B00C80">
              <w:rPr>
                <w:sz w:val="18"/>
                <w:szCs w:val="18"/>
              </w:rPr>
              <w:t>Фамилия И.О.</w:t>
            </w:r>
            <w:r w:rsidRPr="001E1D98">
              <w:rPr>
                <w:sz w:val="18"/>
                <w:szCs w:val="18"/>
              </w:rPr>
              <w:t>)</w:t>
            </w:r>
          </w:p>
        </w:tc>
      </w:tr>
    </w:tbl>
    <w:p w14:paraId="32CBB06D" w14:textId="77777777" w:rsidR="00805AF2" w:rsidRDefault="00805AF2" w:rsidP="0037073C">
      <w:pPr>
        <w:rPr>
          <w:sz w:val="18"/>
          <w:szCs w:val="28"/>
        </w:rPr>
      </w:pPr>
    </w:p>
    <w:p w14:paraId="4B3C0942" w14:textId="77777777" w:rsidR="00805AF2" w:rsidRPr="00805AF2" w:rsidRDefault="00805AF2" w:rsidP="00805AF2">
      <w:pPr>
        <w:rPr>
          <w:sz w:val="18"/>
          <w:szCs w:val="28"/>
        </w:rPr>
      </w:pPr>
    </w:p>
    <w:p w14:paraId="593C03A3" w14:textId="77777777" w:rsidR="00805AF2" w:rsidRPr="00805AF2" w:rsidRDefault="00805AF2" w:rsidP="00805AF2">
      <w:pPr>
        <w:rPr>
          <w:b/>
          <w:sz w:val="28"/>
          <w:szCs w:val="28"/>
        </w:rPr>
      </w:pPr>
      <w:r w:rsidRPr="00805AF2">
        <w:rPr>
          <w:b/>
          <w:sz w:val="28"/>
          <w:szCs w:val="28"/>
        </w:rPr>
        <w:t>СОГЛАСОВАНО:</w:t>
      </w:r>
    </w:p>
    <w:p w14:paraId="6E647C2C" w14:textId="441892A0" w:rsidR="00805AF2" w:rsidRPr="00805AF2" w:rsidRDefault="00805AF2" w:rsidP="00805AF2">
      <w:pPr>
        <w:spacing w:after="0" w:line="240" w:lineRule="auto"/>
        <w:rPr>
          <w:sz w:val="28"/>
          <w:szCs w:val="28"/>
        </w:rPr>
      </w:pPr>
      <w:r w:rsidRPr="00805AF2">
        <w:rPr>
          <w:sz w:val="28"/>
          <w:szCs w:val="28"/>
        </w:rPr>
        <w:t xml:space="preserve">Заместитель главного врача по </w:t>
      </w:r>
      <w:r w:rsidR="00FE6A8F">
        <w:rPr>
          <w:sz w:val="28"/>
          <w:szCs w:val="28"/>
        </w:rPr>
        <w:t>развитию</w:t>
      </w:r>
      <w:r w:rsidRPr="00805AF2">
        <w:rPr>
          <w:sz w:val="28"/>
          <w:szCs w:val="28"/>
        </w:rPr>
        <w:t xml:space="preserve">: </w:t>
      </w:r>
      <w:bookmarkStart w:id="0" w:name="_GoBack"/>
      <w:bookmarkEnd w:id="0"/>
      <w:r w:rsidRPr="00805AF2">
        <w:rPr>
          <w:sz w:val="28"/>
          <w:szCs w:val="28"/>
        </w:rPr>
        <w:t>_____________/ ___</w:t>
      </w:r>
      <w:r>
        <w:rPr>
          <w:sz w:val="28"/>
          <w:szCs w:val="28"/>
        </w:rPr>
        <w:t>____________</w:t>
      </w:r>
      <w:r w:rsidRPr="00805AF2">
        <w:rPr>
          <w:sz w:val="28"/>
          <w:szCs w:val="28"/>
        </w:rPr>
        <w:t>________/</w:t>
      </w:r>
    </w:p>
    <w:p w14:paraId="1FFC9CC5" w14:textId="77777777" w:rsidR="00805AF2" w:rsidRPr="00805AF2" w:rsidRDefault="00805AF2" w:rsidP="00805AF2">
      <w:pPr>
        <w:spacing w:after="0" w:line="240" w:lineRule="auto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                                                                   (подпись/расшифровка подписи)</w:t>
      </w:r>
    </w:p>
    <w:p w14:paraId="391703EA" w14:textId="677E8089" w:rsidR="0080589A" w:rsidRPr="00805AF2" w:rsidRDefault="00805AF2" w:rsidP="00805AF2">
      <w:pPr>
        <w:rPr>
          <w:sz w:val="28"/>
          <w:szCs w:val="28"/>
        </w:rPr>
      </w:pPr>
      <w:r w:rsidRPr="00805AF2">
        <w:rPr>
          <w:sz w:val="28"/>
          <w:szCs w:val="28"/>
        </w:rPr>
        <w:t>«______»___________________20</w:t>
      </w:r>
      <w:r w:rsidR="00842D5F">
        <w:rPr>
          <w:sz w:val="28"/>
          <w:szCs w:val="28"/>
          <w:lang w:val="en-US"/>
        </w:rPr>
        <w:t>__</w:t>
      </w:r>
      <w:r w:rsidRPr="00805AF2">
        <w:rPr>
          <w:sz w:val="28"/>
          <w:szCs w:val="28"/>
        </w:rPr>
        <w:t xml:space="preserve"> г.</w:t>
      </w:r>
    </w:p>
    <w:sectPr w:rsidR="0080589A" w:rsidRPr="00805AF2" w:rsidSect="00366B2B">
      <w:headerReference w:type="default" r:id="rId6"/>
      <w:pgSz w:w="11906" w:h="16838"/>
      <w:pgMar w:top="397" w:right="851" w:bottom="397" w:left="709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6D87B" w14:textId="77777777" w:rsidR="007334C2" w:rsidRDefault="007334C2" w:rsidP="0067723F">
      <w:pPr>
        <w:spacing w:after="0" w:line="240" w:lineRule="auto"/>
      </w:pPr>
      <w:r>
        <w:separator/>
      </w:r>
    </w:p>
  </w:endnote>
  <w:endnote w:type="continuationSeparator" w:id="0">
    <w:p w14:paraId="6F4062B3" w14:textId="77777777" w:rsidR="007334C2" w:rsidRDefault="007334C2" w:rsidP="0067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743A6" w14:textId="77777777" w:rsidR="007334C2" w:rsidRDefault="007334C2" w:rsidP="0067723F">
      <w:pPr>
        <w:spacing w:after="0" w:line="240" w:lineRule="auto"/>
      </w:pPr>
      <w:r>
        <w:separator/>
      </w:r>
    </w:p>
  </w:footnote>
  <w:footnote w:type="continuationSeparator" w:id="0">
    <w:p w14:paraId="79D52069" w14:textId="77777777" w:rsidR="007334C2" w:rsidRDefault="007334C2" w:rsidP="0067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BE1" w14:textId="77777777" w:rsidR="005360F1" w:rsidRPr="005360F1" w:rsidRDefault="005360F1" w:rsidP="00107662">
    <w:pPr>
      <w:pStyle w:val="a6"/>
      <w:ind w:left="-426"/>
      <w:rPr>
        <w:i/>
        <w:color w:val="AEAAAA" w:themeColor="background2" w:themeShade="B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1D"/>
    <w:rsid w:val="00051A73"/>
    <w:rsid w:val="00107662"/>
    <w:rsid w:val="00112AB3"/>
    <w:rsid w:val="00134BFE"/>
    <w:rsid w:val="00183C60"/>
    <w:rsid w:val="001929E4"/>
    <w:rsid w:val="001B5E02"/>
    <w:rsid w:val="001C4B5E"/>
    <w:rsid w:val="001E1D98"/>
    <w:rsid w:val="001E2C01"/>
    <w:rsid w:val="00205F73"/>
    <w:rsid w:val="00282B26"/>
    <w:rsid w:val="002C0767"/>
    <w:rsid w:val="002C42EE"/>
    <w:rsid w:val="00366B2B"/>
    <w:rsid w:val="0037073C"/>
    <w:rsid w:val="00383584"/>
    <w:rsid w:val="003B00A1"/>
    <w:rsid w:val="003D38C3"/>
    <w:rsid w:val="004903CF"/>
    <w:rsid w:val="004A0452"/>
    <w:rsid w:val="005360F1"/>
    <w:rsid w:val="0057384B"/>
    <w:rsid w:val="005B0267"/>
    <w:rsid w:val="005E02BD"/>
    <w:rsid w:val="00602D19"/>
    <w:rsid w:val="00623CF1"/>
    <w:rsid w:val="00626643"/>
    <w:rsid w:val="00676F91"/>
    <w:rsid w:val="0067723F"/>
    <w:rsid w:val="006F7BAD"/>
    <w:rsid w:val="007334C2"/>
    <w:rsid w:val="00735569"/>
    <w:rsid w:val="00791EFE"/>
    <w:rsid w:val="007C1271"/>
    <w:rsid w:val="007D7479"/>
    <w:rsid w:val="0080589A"/>
    <w:rsid w:val="00805AF2"/>
    <w:rsid w:val="0081186E"/>
    <w:rsid w:val="00813698"/>
    <w:rsid w:val="0082035E"/>
    <w:rsid w:val="00842D5F"/>
    <w:rsid w:val="008524FC"/>
    <w:rsid w:val="00854C0B"/>
    <w:rsid w:val="00877366"/>
    <w:rsid w:val="008B7408"/>
    <w:rsid w:val="009B5A5D"/>
    <w:rsid w:val="009E6BD9"/>
    <w:rsid w:val="00A71DAD"/>
    <w:rsid w:val="00A97EC2"/>
    <w:rsid w:val="00AE1289"/>
    <w:rsid w:val="00B00C80"/>
    <w:rsid w:val="00B4151A"/>
    <w:rsid w:val="00BE03E2"/>
    <w:rsid w:val="00C401A9"/>
    <w:rsid w:val="00C575A7"/>
    <w:rsid w:val="00C7157E"/>
    <w:rsid w:val="00C8656F"/>
    <w:rsid w:val="00CE78A7"/>
    <w:rsid w:val="00CF2B5F"/>
    <w:rsid w:val="00D147A5"/>
    <w:rsid w:val="00D36DD7"/>
    <w:rsid w:val="00D43E51"/>
    <w:rsid w:val="00D44CBD"/>
    <w:rsid w:val="00D9709E"/>
    <w:rsid w:val="00DA4A8F"/>
    <w:rsid w:val="00DC21E1"/>
    <w:rsid w:val="00DC5E53"/>
    <w:rsid w:val="00DD55B3"/>
    <w:rsid w:val="00E6261D"/>
    <w:rsid w:val="00EE3697"/>
    <w:rsid w:val="00F024DB"/>
    <w:rsid w:val="00F17DF0"/>
    <w:rsid w:val="00FD611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8BE24"/>
  <w15:chartTrackingRefBased/>
  <w15:docId w15:val="{7B3A666A-24A2-4ABE-A4D3-AF0133A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3C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723F"/>
  </w:style>
  <w:style w:type="paragraph" w:styleId="a8">
    <w:name w:val="footer"/>
    <w:basedOn w:val="a"/>
    <w:link w:val="a9"/>
    <w:uiPriority w:val="99"/>
    <w:unhideWhenUsed/>
    <w:rsid w:val="0067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Трухина Анастасия Васильевна</cp:lastModifiedBy>
  <cp:revision>7</cp:revision>
  <cp:lastPrinted>2021-04-16T08:17:00Z</cp:lastPrinted>
  <dcterms:created xsi:type="dcterms:W3CDTF">2022-03-11T05:09:00Z</dcterms:created>
  <dcterms:modified xsi:type="dcterms:W3CDTF">2026-05-12T11:34:00Z</dcterms:modified>
</cp:coreProperties>
</file>